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3EDB" w14:textId="7A479562" w:rsid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A437E3">
        <w:rPr>
          <w:noProof/>
        </w:rPr>
        <w:drawing>
          <wp:inline distT="0" distB="0" distL="0" distR="0" wp14:anchorId="7906DA54" wp14:editId="16F2C3A0">
            <wp:extent cx="1386840" cy="9753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BCA6" w14:textId="77777777" w:rsid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26F2FDA8" w14:textId="2497C459" w:rsidR="003A0964" w:rsidRPr="003A0964" w:rsidRDefault="003A0964" w:rsidP="003A09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Zaświadczenie o odbyciu praktyk zawodowych</w:t>
      </w:r>
    </w:p>
    <w:p w14:paraId="7A03B35A" w14:textId="7777777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046CAB" w14:textId="51C78890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słuchacz kursu kwalifikacyjnego ROL.04 Prowadzenie produkcji rolniczej </w:t>
      </w:r>
      <w:r w:rsidR="007F3E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zawodzie Rolnik, </w:t>
      </w:r>
      <w:r w:rsidRPr="003A0964">
        <w:rPr>
          <w:rFonts w:ascii="Times New Roman" w:eastAsia="Times New Roman" w:hAnsi="Times New Roman" w:cs="Times New Roman"/>
          <w:color w:val="000000"/>
          <w:lang w:eastAsia="pl-PL"/>
        </w:rPr>
        <w:t>Symbol cyfrowy zawodu 333107</w:t>
      </w:r>
    </w:p>
    <w:p w14:paraId="234E17CB" w14:textId="77777777" w:rsid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2C1AA12" w14:textId="161E4BC9" w:rsidR="003A0964" w:rsidRPr="003A0964" w:rsidRDefault="003A0964" w:rsidP="003A0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/Imię i nazwisko/</w:t>
      </w:r>
    </w:p>
    <w:p w14:paraId="4AA6550C" w14:textId="61EB8D4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dbył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a/odbył</w:t>
      </w: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praktykę zawodową w wymiarze 4 tygodni 140 godzin w</w:t>
      </w:r>
    </w:p>
    <w:p w14:paraId="6A198566" w14:textId="7777777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2E32CE" w14:textId="371536FE" w:rsidR="003A0964" w:rsidRPr="003A0964" w:rsidRDefault="003A0964" w:rsidP="003A096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/Nazwa instytucji, która przyjmuje kursanta na praktykę/</w:t>
      </w:r>
    </w:p>
    <w:p w14:paraId="2D5FE35A" w14:textId="69578CB9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</w:t>
      </w: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</w:t>
      </w:r>
    </w:p>
    <w:p w14:paraId="52A1B75B" w14:textId="7777777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Uwzględniając treści wynikające z podstawy programowej dla tej kwalifikacji.</w:t>
      </w:r>
    </w:p>
    <w:p w14:paraId="2103F8B9" w14:textId="7777777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69A2CE" w14:textId="7777777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Uzyskując ocenę zaliczeniową z praktyk zawodowych……………………………………….</w:t>
      </w:r>
    </w:p>
    <w:p w14:paraId="5F978B41" w14:textId="77777777" w:rsidR="003A0964" w:rsidRP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C63552" w14:textId="41EA7ACA" w:rsidR="003A0964" w:rsidRDefault="003A0964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B757BDC" w14:textId="77777777" w:rsidR="007F3EBE" w:rsidRPr="003A0964" w:rsidRDefault="007F3EBE" w:rsidP="003A096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C0BDB76" w14:textId="77777777" w:rsidR="003A0964" w:rsidRDefault="003A0964" w:rsidP="003A0964">
      <w:pPr>
        <w:spacing w:before="100" w:beforeAutospacing="1" w:after="142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</w:t>
      </w:r>
    </w:p>
    <w:p w14:paraId="75F87C87" w14:textId="74D619C5" w:rsidR="003A0964" w:rsidRDefault="003A0964" w:rsidP="003A0964">
      <w:pPr>
        <w:spacing w:before="100" w:beforeAutospacing="1" w:after="142" w:line="276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 w:rsidRPr="003A0964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pieczęć </w:t>
      </w:r>
      <w:r w:rsidR="003F5C86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jednostki przyjmującej na praktykę</w:t>
      </w:r>
    </w:p>
    <w:p w14:paraId="7ED6CAFB" w14:textId="1135EADC" w:rsidR="003A0964" w:rsidRDefault="003A0964" w:rsidP="007F3EBE">
      <w:pPr>
        <w:spacing w:before="100" w:beforeAutospacing="1" w:after="142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</w:p>
    <w:p w14:paraId="6CE7077C" w14:textId="77777777" w:rsidR="003A0964" w:rsidRDefault="003A0964" w:rsidP="003A0964">
      <w:pPr>
        <w:spacing w:before="100" w:beforeAutospacing="1" w:after="142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09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</w:t>
      </w:r>
    </w:p>
    <w:p w14:paraId="18CCDB11" w14:textId="78B4F929" w:rsidR="003A0964" w:rsidRPr="003A0964" w:rsidRDefault="003A0964" w:rsidP="007F3EBE">
      <w:pPr>
        <w:spacing w:before="100" w:beforeAutospacing="1" w:after="142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A09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podpis przedstawiciela jednostki </w:t>
      </w:r>
      <w:r w:rsidR="003F5C8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przyjmującej na praktykę</w:t>
      </w:r>
    </w:p>
    <w:p w14:paraId="64AB4B3A" w14:textId="77777777" w:rsidR="005151EB" w:rsidRDefault="005151EB"/>
    <w:sectPr w:rsidR="0051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6D35"/>
    <w:multiLevelType w:val="hybridMultilevel"/>
    <w:tmpl w:val="91001656"/>
    <w:lvl w:ilvl="0" w:tplc="D610B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EB"/>
    <w:rsid w:val="003A0964"/>
    <w:rsid w:val="003F5C86"/>
    <w:rsid w:val="005151EB"/>
    <w:rsid w:val="00743840"/>
    <w:rsid w:val="007F3EBE"/>
    <w:rsid w:val="008E6441"/>
    <w:rsid w:val="00EC5FD3"/>
    <w:rsid w:val="00E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4F7"/>
  <w15:chartTrackingRefBased/>
  <w15:docId w15:val="{D2EDEC58-181E-44DE-BC71-8017D902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Rajczakowska-Strach Agnieszka</dc:creator>
  <cp:keywords/>
  <dc:description/>
  <cp:lastModifiedBy>Rajczakowska-Strach Agnieszka</cp:lastModifiedBy>
  <cp:revision>1</cp:revision>
  <cp:lastPrinted>2024-09-17T06:49:00Z</cp:lastPrinted>
  <dcterms:created xsi:type="dcterms:W3CDTF">2024-09-17T06:32:00Z</dcterms:created>
  <dcterms:modified xsi:type="dcterms:W3CDTF">2024-09-19T23:39:00Z</dcterms:modified>
</cp:coreProperties>
</file>